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01.01.2019г. - 28 281,90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03.01 - 1700 muscat0000 (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Мухтар)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04.01 - 14400 (400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04.01 - 200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05.01 - 300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05.01 - 1950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muscat0000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06.01 - 14400 (400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06.01 - 2500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marinaglinkina (Брюс)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08.01 - 500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valenkorsh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09.01 - 5000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09.01 - 1500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olyashulepova (Лиза и Ветка)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09.01 - 200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manya_kabanova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10.01 - 1000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svetlana.gevchuk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10.01 - 505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10.01 - 53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10.01 - 3000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svetlana.gevchuk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10.01 - 150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irisha.lady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10.01 - 2719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larnella9 (Киря + нужды)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11.01 - 500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manya_kabanova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11.01 - 100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Лидия Салахова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11.01 - 200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12.01 - 10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12.01 - 5,00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звонки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13.01 - 14400 (400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14.01 - 300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evgeniia3383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14.01 - 1000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anna.a.silina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14.01 - 300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14.01 - 500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tata4992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15.01 - 100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15.01 - 500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one1985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16.01 - 100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16.01 - 100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Наталья П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17.01 - 400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marya1112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17.01 - 300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17.01 - 200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18.01 - 11400 (400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18.01 - 200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katia_daphnia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18.01 - 300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katyamarkova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18.01 - 300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eugaeuga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18.01 - 500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19.01 - 100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 абонентскую 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20.01 - 500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manya_kabanova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20.01 - 50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21.01 - 195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tonya_polovnikova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21.01 - 10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21.01 - 110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rukzaki_kaluga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sveta6785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21.01 - 100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лидия салахова( кутукова)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21.01 - 50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22.01 - 500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mayawoodpecker14 (сено)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23.01 - 170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23.01 - 2500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tata4992 (Геба + свет)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23.01 - 280,53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23.01 - 3000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anna545648 (Ферзь и Поля)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23.01 - 500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23.01 - 20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24.01 - 2700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Марта Зимина (Верба и Гелла)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24.01 - 1000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24.01 - 1000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25.01 - 3000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25.01 - 150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26.01 - 100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26.01 - 50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26.01 - 3000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marria.ka (Лимон)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26.01 - 200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26.01 - 2000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Марианна Паляничка (Хан и Фрау)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26.01 - 2000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muscat0000 (Орфа, дек-ян)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26.01 - 6000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blackfoxtail (Бьонси, Стайла и Скалли)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27.01 - 14400 (400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28.01 - 200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28.01 - 700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Olga Zh (на новеньких)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29.01 - 14400 (400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30.01 - 3000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 anna545648 (Поля и Мышка)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31.01 - 2000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- 8 249,43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